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B2C5" w14:textId="77777777" w:rsidR="007A366D" w:rsidRDefault="00000000">
      <w:pPr>
        <w:spacing w:after="0"/>
        <w:ind w:left="225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14:paraId="7D6B189D" w14:textId="77777777" w:rsidR="007A366D" w:rsidRDefault="00000000">
      <w:pPr>
        <w:spacing w:after="26"/>
        <w:ind w:left="22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ÇANKIRI KARATEKİN ÜNİVERSİTESİ </w:t>
      </w:r>
    </w:p>
    <w:p w14:paraId="109C3234" w14:textId="11E2AF65" w:rsidR="007A366D" w:rsidRDefault="007C7DEE">
      <w:pPr>
        <w:spacing w:after="29"/>
        <w:ind w:left="225" w:righ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İNSAN VE TOPLUM BİLİMLERİ 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FAKÜLTESİ </w:t>
      </w:r>
    </w:p>
    <w:p w14:paraId="533EAF69" w14:textId="77777777" w:rsidR="007A366D" w:rsidRDefault="00000000">
      <w:pPr>
        <w:spacing w:after="0"/>
        <w:ind w:left="225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……………………………………………..………….. BÖLÜM BAŞKANLIĞINA </w:t>
      </w:r>
    </w:p>
    <w:p w14:paraId="26DC23AA" w14:textId="77777777" w:rsidR="007A366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6510666" w14:textId="77777777" w:rsidR="007A366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D6F687F" w14:textId="77777777" w:rsidR="007A366D" w:rsidRDefault="00000000">
      <w:pPr>
        <w:spacing w:after="20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608AA20" w14:textId="0C33D308" w:rsidR="007A366D" w:rsidRDefault="00000000">
      <w:pPr>
        <w:spacing w:after="0"/>
        <w:ind w:lef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>Bölümünüz ………</w:t>
      </w:r>
      <w:r w:rsidR="007C7DE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. numaralı öğrencisiyim. </w:t>
      </w:r>
    </w:p>
    <w:p w14:paraId="55736D3C" w14:textId="77777777" w:rsidR="007A366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3267F2" w14:textId="77777777" w:rsidR="007A366D" w:rsidRDefault="00000000">
      <w:pPr>
        <w:spacing w:after="0"/>
        <w:ind w:left="20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 istinaden ……… eğitim öğretim yılı ………dönemi ara sınavlarında aşağıda belirtilen derslerden tarafıma mazeret sınavına girme hakkı verilmesi hususunu saygılarımla arz ederim. </w:t>
      </w:r>
    </w:p>
    <w:p w14:paraId="50CA7DE3" w14:textId="77777777" w:rsidR="007A366D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2ED6F44" w14:textId="56AE6021" w:rsidR="007A366D" w:rsidRDefault="00000000" w:rsidP="007C7DE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9D241F9" w14:textId="77777777" w:rsidR="007A366D" w:rsidRDefault="00000000">
      <w:pPr>
        <w:spacing w:after="0"/>
        <w:ind w:right="114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…/…/20 </w:t>
      </w:r>
    </w:p>
    <w:p w14:paraId="6239B5C3" w14:textId="77777777" w:rsidR="007A366D" w:rsidRDefault="00000000">
      <w:pPr>
        <w:spacing w:after="0"/>
        <w:ind w:right="85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AFEDE8B" w14:textId="1E37BE35" w:rsidR="007A366D" w:rsidRDefault="007C7DEE">
      <w:pPr>
        <w:spacing w:after="108"/>
        <w:ind w:left="7195"/>
        <w:rPr>
          <w:rFonts w:ascii="Times New Roman" w:hAnsi="Times New Roman" w:cs="Times New Roman"/>
        </w:rPr>
      </w:pPr>
      <w:r>
        <w:t xml:space="preserve">     </w:t>
      </w:r>
      <w:r w:rsidRPr="007C7DEE">
        <w:rPr>
          <w:rFonts w:ascii="Times New Roman" w:hAnsi="Times New Roman" w:cs="Times New Roman"/>
        </w:rPr>
        <w:t xml:space="preserve">İmza </w:t>
      </w:r>
    </w:p>
    <w:p w14:paraId="4BF7C6B0" w14:textId="42BE8BD9" w:rsidR="007C7DEE" w:rsidRPr="007C7DEE" w:rsidRDefault="007C7DEE">
      <w:pPr>
        <w:spacing w:after="108"/>
        <w:ind w:left="7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14:paraId="7EAC5921" w14:textId="77777777" w:rsidR="007A366D" w:rsidRDefault="00000000">
      <w:pPr>
        <w:spacing w:after="4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E430A3" w14:textId="01FD8812" w:rsidR="007A366D" w:rsidRDefault="00000000" w:rsidP="007C7DE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MOBİL </w:t>
      </w:r>
      <w:r w:rsidR="007C7DEE">
        <w:rPr>
          <w:rFonts w:ascii="Times New Roman" w:eastAsia="Times New Roman" w:hAnsi="Times New Roman" w:cs="Times New Roman"/>
          <w:sz w:val="24"/>
        </w:rPr>
        <w:t>TELEFON: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4CDD45" w14:textId="7107E03A" w:rsidR="007A366D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313" w:type="dxa"/>
        <w:tblInd w:w="-31" w:type="dxa"/>
        <w:tblCellMar>
          <w:top w:w="7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4679"/>
        <w:gridCol w:w="1560"/>
      </w:tblGrid>
      <w:tr w:rsidR="007A366D" w14:paraId="734BE04C" w14:textId="77777777">
        <w:trPr>
          <w:trHeight w:val="286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1636E" w14:textId="77777777" w:rsidR="007A366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ARA SINA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E031C0" w14:textId="77777777" w:rsidR="007A366D" w:rsidRDefault="00000000">
            <w:pPr>
              <w:spacing w:after="0"/>
              <w:ind w:left="-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VINA GİRİLEMEYEN DERSİN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174D4" w14:textId="77777777" w:rsidR="007A366D" w:rsidRDefault="007A366D"/>
        </w:tc>
      </w:tr>
      <w:tr w:rsidR="007A366D" w14:paraId="71BB342F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CA68" w14:textId="77777777" w:rsidR="007A366D" w:rsidRDefault="00000000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KODU / ADI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C8EE" w14:textId="77777777" w:rsidR="007A366D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SORUMLU ÖĞRETİM ÜYESİ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2170" w14:textId="77777777" w:rsidR="007A366D" w:rsidRDefault="00000000">
            <w:pPr>
              <w:spacing w:after="19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ARA SINAV </w:t>
            </w:r>
          </w:p>
          <w:p w14:paraId="28A58A66" w14:textId="77777777" w:rsidR="007A366D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TARİHİ </w:t>
            </w:r>
          </w:p>
        </w:tc>
      </w:tr>
      <w:tr w:rsidR="007A366D" w14:paraId="1930F114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D3B4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3F7822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7EBB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7F43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7D1F5281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E89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406A8F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A77E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4F42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657052F0" w14:textId="77777777">
        <w:trPr>
          <w:trHeight w:val="471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7E9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7B1D3C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6D9A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6883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0546236C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A9DD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C3539B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56B8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C2F5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0C2E0371" w14:textId="77777777">
        <w:trPr>
          <w:trHeight w:val="468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7CB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37147A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5E5D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1205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4EADF5C4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D50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73B6CC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76B1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4231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165B5A67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13D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657D41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F404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2048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28CCFFD8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D8CA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34A023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47FD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969E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62B5C936" w14:textId="77777777">
        <w:trPr>
          <w:trHeight w:val="47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024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60EAA4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6F32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8DEF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A366D" w14:paraId="657A4F90" w14:textId="77777777">
        <w:trPr>
          <w:trHeight w:val="471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1014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76CBF2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E657" w14:textId="77777777" w:rsidR="007A366D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993A" w14:textId="77777777" w:rsidR="007A366D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04B2D24" w14:textId="77777777" w:rsidR="007A366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A366D">
      <w:pgSz w:w="11911" w:h="16841"/>
      <w:pgMar w:top="1440" w:right="1416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6D"/>
    <w:rsid w:val="001C22E0"/>
    <w:rsid w:val="007A366D"/>
    <w:rsid w:val="007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D824"/>
  <w15:docId w15:val="{FBAA0B05-9431-46E4-8FB0-A815AEB6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PC</dc:creator>
  <cp:keywords/>
  <cp:lastModifiedBy>Rabia AKSOY ARIKAN</cp:lastModifiedBy>
  <cp:revision>2</cp:revision>
  <dcterms:created xsi:type="dcterms:W3CDTF">2024-09-01T21:31:00Z</dcterms:created>
  <dcterms:modified xsi:type="dcterms:W3CDTF">2024-09-01T21:31:00Z</dcterms:modified>
</cp:coreProperties>
</file>